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5C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  <w:bookmarkStart w:id="0" w:name="_Toc158156874"/>
      <w:bookmarkStart w:id="1" w:name="_Toc158156977"/>
    </w:p>
    <w:p w:rsidR="004F725C" w:rsidRPr="009C5440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:rsidR="004F725C" w:rsidRPr="004930AD" w:rsidRDefault="004F725C" w:rsidP="004F72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F2151D">
        <w:rPr>
          <w:rFonts w:ascii="Times New Roman" w:eastAsia="Times New Roman" w:hAnsi="Times New Roman" w:cs="Times New Roman"/>
          <w:b/>
          <w:sz w:val="28"/>
          <w:szCs w:val="28"/>
        </w:rPr>
        <w:t>Công Nghệ CAD/CAM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2151D">
        <w:rPr>
          <w:rFonts w:ascii="Times New Roman" w:eastAsia="Times New Roman" w:hAnsi="Times New Roman" w:cs="Times New Roman"/>
          <w:b/>
          <w:sz w:val="28"/>
          <w:szCs w:val="28"/>
        </w:rPr>
        <w:t>CAD/CAM Technology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036A9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036A93">
        <w:rPr>
          <w:rFonts w:ascii="Times New Roman" w:eastAsia="Times New Roman" w:hAnsi="Times New Roman" w:cs="Times New Roman"/>
          <w:b/>
          <w:sz w:val="28"/>
          <w:szCs w:val="28"/>
        </w:rPr>
        <w:t xml:space="preserve"> cao đẳng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</w:t>
      </w:r>
      <w:proofErr w:type="gramStart"/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>15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  <w:proofErr w:type="gramEnd"/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</w:t>
      </w:r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 xml:space="preserve">30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tiết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</w:t>
      </w:r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</w:t>
      </w:r>
      <w:r w:rsidR="00036A93"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6047C7" w:rsidRDefault="004F725C" w:rsidP="00036A93">
      <w:pPr>
        <w:spacing w:before="12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A9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36A93" w:rsidRPr="00036A93">
        <w:rPr>
          <w:rFonts w:ascii="Times New Roman" w:hAnsi="Times New Roman" w:cs="Times New Roman"/>
          <w:sz w:val="28"/>
          <w:szCs w:val="28"/>
        </w:rPr>
        <w:t xml:space="preserve">- Sinh viên sử dụng được phần mềm hỗ trợ để xây dựng, thiết kế mô hình vật thể 3D </w:t>
      </w:r>
    </w:p>
    <w:p w:rsidR="00036A93" w:rsidRPr="00036A93" w:rsidRDefault="006047C7" w:rsidP="00036A93">
      <w:pPr>
        <w:spacing w:before="12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Tạo được chương trình gia công với các </w:t>
      </w:r>
      <w:r w:rsidR="005756FA">
        <w:rPr>
          <w:rFonts w:ascii="Times New Roman" w:hAnsi="Times New Roman" w:cs="Times New Roman"/>
          <w:sz w:val="28"/>
          <w:szCs w:val="28"/>
        </w:rPr>
        <w:t>kiểu</w:t>
      </w:r>
      <w:r>
        <w:rPr>
          <w:rFonts w:ascii="Times New Roman" w:hAnsi="Times New Roman" w:cs="Times New Roman"/>
          <w:sz w:val="28"/>
          <w:szCs w:val="28"/>
        </w:rPr>
        <w:t xml:space="preserve"> gia công, </w:t>
      </w:r>
      <w:r w:rsidR="00036A93" w:rsidRPr="00036A93">
        <w:rPr>
          <w:rFonts w:ascii="Times New Roman" w:hAnsi="Times New Roman" w:cs="Times New Roman"/>
          <w:sz w:val="28"/>
          <w:szCs w:val="28"/>
        </w:rPr>
        <w:t xml:space="preserve">các thông số </w:t>
      </w:r>
      <w:r w:rsidR="00295EC9">
        <w:rPr>
          <w:rFonts w:ascii="Times New Roman" w:hAnsi="Times New Roman" w:cs="Times New Roman"/>
          <w:sz w:val="28"/>
          <w:szCs w:val="28"/>
        </w:rPr>
        <w:t xml:space="preserve">gia công </w:t>
      </w:r>
      <w:r w:rsidR="005756FA">
        <w:rPr>
          <w:rFonts w:ascii="Times New Roman" w:hAnsi="Times New Roman" w:cs="Times New Roman"/>
          <w:sz w:val="28"/>
          <w:szCs w:val="28"/>
        </w:rPr>
        <w:t>phù hợ</w:t>
      </w:r>
      <w:r w:rsidR="00295EC9">
        <w:rPr>
          <w:rFonts w:ascii="Times New Roman" w:hAnsi="Times New Roman" w:cs="Times New Roman"/>
          <w:sz w:val="28"/>
          <w:szCs w:val="28"/>
        </w:rPr>
        <w:t>p</w:t>
      </w:r>
    </w:p>
    <w:p w:rsidR="004F725C" w:rsidRPr="004930AD" w:rsidRDefault="004F725C" w:rsidP="00036A93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295EC9" w:rsidRPr="00295EC9" w:rsidRDefault="004F725C" w:rsidP="00295EC9">
      <w:pPr>
        <w:spacing w:before="12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EC9"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ab/>
      </w:r>
      <w:r w:rsidR="00295EC9" w:rsidRPr="00295EC9">
        <w:rPr>
          <w:rFonts w:ascii="Times New Roman" w:hAnsi="Times New Roman" w:cs="Times New Roman"/>
          <w:sz w:val="28"/>
          <w:szCs w:val="28"/>
        </w:rPr>
        <w:t>Công nghệ CAD/CAM là học phần hỗ trợ cho việc thiết kế</w:t>
      </w:r>
      <w:r w:rsidR="00295EC9">
        <w:rPr>
          <w:rFonts w:ascii="Times New Roman" w:hAnsi="Times New Roman" w:cs="Times New Roman"/>
          <w:sz w:val="28"/>
          <w:szCs w:val="28"/>
        </w:rPr>
        <w:t xml:space="preserve">, xây dựng </w:t>
      </w:r>
      <w:r w:rsidR="00295EC9" w:rsidRPr="00295EC9">
        <w:rPr>
          <w:rFonts w:ascii="Times New Roman" w:hAnsi="Times New Roman" w:cs="Times New Roman"/>
          <w:sz w:val="28"/>
          <w:szCs w:val="28"/>
        </w:rPr>
        <w:t xml:space="preserve"> các mô hình vật thể 2D, 3D, lập trình tự động</w:t>
      </w:r>
      <w:r w:rsidR="00295EC9">
        <w:rPr>
          <w:rFonts w:ascii="Times New Roman" w:hAnsi="Times New Roman" w:cs="Times New Roman"/>
          <w:sz w:val="28"/>
          <w:szCs w:val="28"/>
        </w:rPr>
        <w:t xml:space="preserve"> (tạo chương trình)</w:t>
      </w:r>
      <w:r w:rsidR="00295EC9" w:rsidRPr="00295EC9">
        <w:rPr>
          <w:rFonts w:ascii="Times New Roman" w:hAnsi="Times New Roman" w:cs="Times New Roman"/>
          <w:sz w:val="28"/>
          <w:szCs w:val="28"/>
        </w:rPr>
        <w:t xml:space="preserve"> dựa trên các mô hình đã thiết kế và gia công cơ khí nhờ máy tính</w:t>
      </w:r>
      <w:r w:rsidR="00295EC9">
        <w:rPr>
          <w:rFonts w:ascii="Times New Roman" w:hAnsi="Times New Roman" w:cs="Times New Roman"/>
          <w:sz w:val="28"/>
          <w:szCs w:val="28"/>
        </w:rPr>
        <w:t xml:space="preserve"> với</w:t>
      </w:r>
      <w:r w:rsidR="00295EC9" w:rsidRPr="00295EC9">
        <w:rPr>
          <w:rFonts w:ascii="Times New Roman" w:hAnsi="Times New Roman" w:cs="Times New Roman"/>
          <w:sz w:val="28"/>
          <w:szCs w:val="28"/>
        </w:rPr>
        <w:t xml:space="preserve"> các thông số hỗ trợ gia công CNC</w:t>
      </w:r>
      <w:r w:rsidR="00295EC9">
        <w:rPr>
          <w:rFonts w:ascii="Times New Roman" w:hAnsi="Times New Roman" w:cs="Times New Roman"/>
          <w:sz w:val="28"/>
          <w:szCs w:val="28"/>
        </w:rPr>
        <w:t xml:space="preserve"> hợp lý</w:t>
      </w:r>
      <w:r w:rsidR="00295EC9" w:rsidRPr="00295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25C" w:rsidRPr="004930AD" w:rsidRDefault="004F725C" w:rsidP="00295EC9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7239"/>
        <w:gridCol w:w="1266"/>
      </w:tblGrid>
      <w:tr w:rsidR="004F725C" w:rsidRPr="007F7790" w:rsidTr="00CC5E22">
        <w:tc>
          <w:tcPr>
            <w:tcW w:w="10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4F725C" w:rsidRPr="007F7790" w:rsidRDefault="00DC0337" w:rsidP="00570880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Có kiến thức về CAD 2D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</w:t>
            </w:r>
            <w:r w:rsidR="003C0028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DC03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C0028">
              <w:rPr>
                <w:rFonts w:ascii="Times New Roman" w:eastAsia="Times New Roman" w:hAnsi="Times New Roman" w:cs="Times New Roman"/>
                <w:sz w:val="28"/>
                <w:szCs w:val="28"/>
              </w:rPr>
              <w:t>Có kiến thức về vẽ kỹ thuật</w:t>
            </w:r>
          </w:p>
          <w:p w:rsidR="004F725C" w:rsidRPr="003C0028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  <w:r w:rsidR="00DC03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C0028">
              <w:rPr>
                <w:rFonts w:ascii="Times New Roman" w:eastAsia="Times New Roman" w:hAnsi="Times New Roman" w:cs="Times New Roman"/>
                <w:sz w:val="28"/>
                <w:szCs w:val="28"/>
              </w:rPr>
              <w:t>Cách sử dụng các lệnh vẽ 2D và các lệnh hiệu chỉnh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239" w:type="dxa"/>
          </w:tcPr>
          <w:p w:rsidR="004F725C" w:rsidRPr="007F7790" w:rsidRDefault="00DC0337" w:rsidP="00DC0337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Sử dụng đượ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 các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lệnh</w:t>
            </w:r>
            <w:r w:rsidR="000F374B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trong phần mềm 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để vẽ được các mô hình vật thể 2D, 3D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7F7790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</w:t>
            </w:r>
            <w:r w:rsidR="003C0028">
              <w:rPr>
                <w:rFonts w:ascii="Times New Roman" w:eastAsia="Times New Roman" w:hAnsi="Times New Roman" w:cs="Times New Roman"/>
                <w:sz w:val="28"/>
                <w:szCs w:val="28"/>
              </w:rPr>
              <w:t>– Cách sử dụng các lệnh vẽ 3D</w:t>
            </w:r>
          </w:p>
          <w:p w:rsidR="004F725C" w:rsidRPr="0027399F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L.O.2.2 -</w:t>
            </w:r>
            <w:r w:rsidR="00273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7399F"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Sử dụng đượ</w:t>
            </w:r>
            <w:r w:rsidR="0027399F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 các </w:t>
            </w:r>
            <w:r w:rsidR="0027399F"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lệnh</w:t>
            </w:r>
            <w:r w:rsidR="0027399F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trong phần mềm  để vẽ được các mô hình vật thể 2D, 3D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 w:val="restart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lastRenderedPageBreak/>
              <w:t>L.O.3</w:t>
            </w:r>
          </w:p>
        </w:tc>
        <w:tc>
          <w:tcPr>
            <w:tcW w:w="7239" w:type="dxa"/>
          </w:tcPr>
          <w:p w:rsidR="004F725C" w:rsidRPr="007F7790" w:rsidRDefault="0027399F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Sử dụng được các chức năng của phần CAM để tạo ra được chương trình gia công chi tiết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</w:tr>
      <w:tr w:rsidR="004F725C" w:rsidRPr="007F7790" w:rsidTr="00CC5E22">
        <w:trPr>
          <w:trHeight w:val="251"/>
        </w:trPr>
        <w:tc>
          <w:tcPr>
            <w:tcW w:w="1066" w:type="dxa"/>
            <w:vMerge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4F725C" w:rsidRPr="007F7790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L.O.3.1 </w:t>
            </w:r>
            <w:r w:rsidR="0027399F">
              <w:rPr>
                <w:rFonts w:ascii="Times New Roman" w:eastAsia="Times New Roman" w:hAnsi="Times New Roman" w:cs="Times New Roman"/>
                <w:sz w:val="28"/>
                <w:szCs w:val="28"/>
              </w:rPr>
              <w:t>– Chọn lựa được các phương án gia công hợp lý</w:t>
            </w:r>
          </w:p>
          <w:p w:rsidR="004F725C" w:rsidRDefault="004F725C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L.O.3.2 </w:t>
            </w:r>
            <w:r w:rsidR="0027399F">
              <w:rPr>
                <w:rFonts w:ascii="Times New Roman" w:eastAsia="Times New Roman" w:hAnsi="Times New Roman" w:cs="Times New Roman"/>
                <w:sz w:val="28"/>
                <w:szCs w:val="28"/>
              </w:rPr>
              <w:t>– Cài đặt được gốc tọa độ hợp lý</w:t>
            </w:r>
          </w:p>
          <w:p w:rsidR="0027399F" w:rsidRDefault="0027399F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L.O.3.3 – Lựa chọn được các thông số gia công</w:t>
            </w:r>
            <w:r w:rsidR="00CC5E22">
              <w:rPr>
                <w:rFonts w:ascii="Times New Roman" w:eastAsia="Times New Roman" w:hAnsi="Times New Roman" w:cs="Times New Roman"/>
                <w:sz w:val="28"/>
                <w:szCs w:val="28"/>
              </w:rPr>
              <w:t>, chế độ cắt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phù hợp</w:t>
            </w:r>
          </w:p>
          <w:p w:rsidR="0027399F" w:rsidRDefault="0027399F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L.O.3.4 – Giới hạn được vùng gia công </w:t>
            </w:r>
          </w:p>
          <w:p w:rsidR="00CC5E22" w:rsidRDefault="00CC5E2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L.O.3.5 – Mô phỏng được vùng gia công đúng biên dạng chi tiết</w:t>
            </w:r>
          </w:p>
          <w:p w:rsidR="0027399F" w:rsidRPr="0027399F" w:rsidRDefault="00CC5E22" w:rsidP="005708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L.O.3.6</w:t>
            </w:r>
            <w:r w:rsidR="00273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Tạo ra được chương trình gia công chi tiết</w:t>
            </w:r>
          </w:p>
        </w:tc>
        <w:tc>
          <w:tcPr>
            <w:tcW w:w="1266" w:type="dxa"/>
          </w:tcPr>
          <w:p w:rsidR="004F725C" w:rsidRPr="007F7790" w:rsidRDefault="004F725C" w:rsidP="0057088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4F725C" w:rsidRPr="004930AD" w:rsidRDefault="004F725C" w:rsidP="004F725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5603FC" w:rsidRPr="005603FC" w:rsidRDefault="005603FC" w:rsidP="005603FC">
      <w:pPr>
        <w:spacing w:before="12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>Tài liệu giảng dạy Công nghệ CAD/CAM củ</w:t>
      </w:r>
      <w:r w:rsidR="00704179">
        <w:rPr>
          <w:rFonts w:ascii="Times New Roman" w:hAnsi="Times New Roman" w:cs="Times New Roman"/>
          <w:bCs/>
          <w:sz w:val="28"/>
          <w:szCs w:val="28"/>
          <w:lang w:val="it-IT"/>
        </w:rPr>
        <w:t>a K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hoa </w:t>
      </w:r>
      <w:r w:rsidR="00704179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Công nghệ 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>cơ khí Trường cao đẳng kỹ thuật Lý Tự Trọng TP Hồ Chí Minh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A94301" w:rsidRPr="00A94301" w:rsidRDefault="00A94301" w:rsidP="00A94301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301">
        <w:rPr>
          <w:rFonts w:ascii="Times New Roman" w:hAnsi="Times New Roman" w:cs="Times New Roman"/>
          <w:sz w:val="28"/>
          <w:szCs w:val="28"/>
        </w:rPr>
        <w:t xml:space="preserve">1. </w:t>
      </w:r>
      <w:r w:rsidRPr="00A94301">
        <w:rPr>
          <w:rFonts w:ascii="Times New Roman" w:hAnsi="Times New Roman" w:cs="Times New Roman"/>
          <w:b/>
          <w:sz w:val="28"/>
          <w:szCs w:val="28"/>
        </w:rPr>
        <w:t>Khoa Cơ khí. Trường Đại học sư phạm Kỹ thuật TP Hồ Chí Minh</w:t>
      </w:r>
      <w:r w:rsidRPr="00A94301">
        <w:rPr>
          <w:rFonts w:ascii="Times New Roman" w:hAnsi="Times New Roman" w:cs="Times New Roman"/>
          <w:sz w:val="28"/>
          <w:szCs w:val="28"/>
        </w:rPr>
        <w:t>. Giáo trình CAD/CAM, 2005.</w:t>
      </w:r>
    </w:p>
    <w:p w:rsidR="00A94301" w:rsidRPr="00A94301" w:rsidRDefault="00A94301" w:rsidP="00A94301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4301">
        <w:rPr>
          <w:rFonts w:ascii="Times New Roman" w:hAnsi="Times New Roman" w:cs="Times New Roman"/>
          <w:sz w:val="28"/>
          <w:szCs w:val="28"/>
        </w:rPr>
        <w:t xml:space="preserve">. </w:t>
      </w:r>
      <w:r w:rsidRPr="00A94301">
        <w:rPr>
          <w:rFonts w:ascii="Times New Roman" w:hAnsi="Times New Roman" w:cs="Times New Roman"/>
          <w:b/>
          <w:sz w:val="28"/>
          <w:szCs w:val="28"/>
        </w:rPr>
        <w:t>PGS. TS. An Hiệp, TS. Trần Vĩnh Hưng, KS. Nguyễn Văn Thiệp</w:t>
      </w:r>
      <w:r w:rsidRPr="00A94301">
        <w:rPr>
          <w:rFonts w:ascii="Times New Roman" w:hAnsi="Times New Roman" w:cs="Times New Roman"/>
          <w:sz w:val="28"/>
          <w:szCs w:val="28"/>
        </w:rPr>
        <w:t>. Autodesk Inventor. Nhà xuất bản Khoa học Kỹ thuật, 2004.</w:t>
      </w:r>
    </w:p>
    <w:p w:rsidR="00A94301" w:rsidRPr="00A94301" w:rsidRDefault="00A94301" w:rsidP="00A94301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94301">
        <w:rPr>
          <w:rFonts w:ascii="Times New Roman" w:hAnsi="Times New Roman" w:cs="Times New Roman"/>
          <w:sz w:val="28"/>
          <w:szCs w:val="28"/>
        </w:rPr>
        <w:t xml:space="preserve">. </w:t>
      </w:r>
      <w:r w:rsidRPr="00A94301">
        <w:rPr>
          <w:rFonts w:ascii="Times New Roman" w:hAnsi="Times New Roman" w:cs="Times New Roman"/>
          <w:b/>
          <w:sz w:val="28"/>
          <w:szCs w:val="28"/>
        </w:rPr>
        <w:t>TS. Nguyễn Hữu Lộc, Nguyễn Trọng Hữu</w:t>
      </w:r>
      <w:r w:rsidRPr="00A94301">
        <w:rPr>
          <w:rFonts w:ascii="Times New Roman" w:hAnsi="Times New Roman" w:cs="Times New Roman"/>
          <w:sz w:val="28"/>
          <w:szCs w:val="28"/>
        </w:rPr>
        <w:t>. Thiết kế sản phẩm với Autodesk Inventor. Nhà xuất bản tổng hợp Thành phố Hồ Chí Minh, 2006.</w:t>
      </w:r>
    </w:p>
    <w:p w:rsidR="00A94301" w:rsidRPr="00A94301" w:rsidRDefault="00A94301" w:rsidP="00A94301">
      <w:pPr>
        <w:spacing w:before="12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94301">
        <w:rPr>
          <w:rFonts w:ascii="Times New Roman" w:hAnsi="Times New Roman" w:cs="Times New Roman"/>
          <w:sz w:val="28"/>
          <w:szCs w:val="28"/>
        </w:rPr>
        <w:t xml:space="preserve">. Phần mềm </w:t>
      </w:r>
      <w:r w:rsidRPr="00A94301">
        <w:rPr>
          <w:rFonts w:ascii="Times New Roman" w:hAnsi="Times New Roman" w:cs="Times New Roman"/>
          <w:b/>
          <w:sz w:val="28"/>
          <w:szCs w:val="28"/>
        </w:rPr>
        <w:t>Visi-Series</w:t>
      </w:r>
    </w:p>
    <w:p w:rsidR="00A94301" w:rsidRPr="00A94301" w:rsidRDefault="00A94301" w:rsidP="00A94301">
      <w:pPr>
        <w:spacing w:before="12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94301">
        <w:rPr>
          <w:rFonts w:ascii="Times New Roman" w:hAnsi="Times New Roman" w:cs="Times New Roman"/>
          <w:sz w:val="28"/>
          <w:szCs w:val="28"/>
        </w:rPr>
        <w:t xml:space="preserve">. </w:t>
      </w:r>
      <w:r w:rsidRPr="00A94301">
        <w:rPr>
          <w:rFonts w:ascii="Times New Roman" w:hAnsi="Times New Roman" w:cs="Times New Roman"/>
          <w:b/>
          <w:sz w:val="28"/>
          <w:szCs w:val="28"/>
        </w:rPr>
        <w:t>VcamTech</w:t>
      </w:r>
      <w:r w:rsidRPr="00A94301">
        <w:rPr>
          <w:rFonts w:ascii="Times New Roman" w:hAnsi="Times New Roman" w:cs="Times New Roman"/>
          <w:sz w:val="28"/>
          <w:szCs w:val="28"/>
        </w:rPr>
        <w:t>. Tài liệu hướng dẫn sử dụng Visi-Series. 2008.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  <w:t>- Kiểm tra thường xuyên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2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2361"/>
        <w:gridCol w:w="2691"/>
        <w:gridCol w:w="2672"/>
        <w:gridCol w:w="1545"/>
      </w:tblGrid>
      <w:tr w:rsidR="004F725C" w:rsidRPr="001948D6" w:rsidTr="000340E7">
        <w:tc>
          <w:tcPr>
            <w:tcW w:w="867" w:type="dxa"/>
            <w:vAlign w:val="center"/>
          </w:tcPr>
          <w:p w:rsidR="004F725C" w:rsidRPr="0088709A" w:rsidRDefault="004F725C" w:rsidP="00570880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0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Tuần </w:t>
            </w:r>
          </w:p>
        </w:tc>
        <w:tc>
          <w:tcPr>
            <w:tcW w:w="2361" w:type="dxa"/>
            <w:vAlign w:val="center"/>
          </w:tcPr>
          <w:p w:rsidR="004F725C" w:rsidRPr="001948D6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691" w:type="dxa"/>
            <w:vAlign w:val="center"/>
          </w:tcPr>
          <w:p w:rsidR="004F725C" w:rsidRPr="001948D6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</w:t>
            </w: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chi tiết</w:t>
            </w:r>
          </w:p>
        </w:tc>
        <w:tc>
          <w:tcPr>
            <w:tcW w:w="2672" w:type="dxa"/>
            <w:vAlign w:val="center"/>
          </w:tcPr>
          <w:p w:rsidR="004F725C" w:rsidRPr="001948D6" w:rsidRDefault="004F725C" w:rsidP="005708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dạy và học</w:t>
            </w:r>
          </w:p>
        </w:tc>
        <w:tc>
          <w:tcPr>
            <w:tcW w:w="1545" w:type="dxa"/>
            <w:vAlign w:val="center"/>
          </w:tcPr>
          <w:p w:rsidR="004F725C" w:rsidRPr="001948D6" w:rsidRDefault="004F725C" w:rsidP="00570880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đánh giá</w:t>
            </w:r>
          </w:p>
        </w:tc>
      </w:tr>
      <w:tr w:rsidR="004F725C" w:rsidRPr="003F37B4" w:rsidTr="000340E7">
        <w:tc>
          <w:tcPr>
            <w:tcW w:w="867" w:type="dxa"/>
            <w:vAlign w:val="center"/>
          </w:tcPr>
          <w:p w:rsidR="004F725C" w:rsidRPr="0088709A" w:rsidRDefault="004F725C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 w:rsidR="004F725C" w:rsidRPr="00C82788" w:rsidRDefault="004B3CF7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PHẦN 1: </w:t>
            </w:r>
            <w:r w:rsidR="003353C8"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CAD (COMPUTER AIDED DESIGNED)</w:t>
            </w:r>
          </w:p>
          <w:p w:rsidR="004B3CF7" w:rsidRPr="003F37B4" w:rsidRDefault="004B3CF7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72" w:type="dxa"/>
            <w:vAlign w:val="center"/>
          </w:tcPr>
          <w:p w:rsidR="004F725C" w:rsidRPr="003F37B4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45" w:type="dxa"/>
            <w:vAlign w:val="center"/>
          </w:tcPr>
          <w:p w:rsidR="004F725C" w:rsidRPr="003F37B4" w:rsidRDefault="004F725C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4F725C" w:rsidRPr="003F37B4" w:rsidTr="000340E7">
        <w:tc>
          <w:tcPr>
            <w:tcW w:w="867" w:type="dxa"/>
            <w:vAlign w:val="center"/>
          </w:tcPr>
          <w:p w:rsidR="004F725C" w:rsidRPr="0088709A" w:rsidRDefault="0088709A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1056B">
              <w:rPr>
                <w:rFonts w:ascii="Times New Roman" w:eastAsia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2361" w:type="dxa"/>
            <w:vAlign w:val="center"/>
          </w:tcPr>
          <w:p w:rsidR="004F725C" w:rsidRPr="00C82788" w:rsidRDefault="004B3CF7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CHƯƠNG 1: GIỚI THIỆU PHẦN MỀM</w:t>
            </w:r>
          </w:p>
          <w:p w:rsidR="004B3CF7" w:rsidRPr="00C82788" w:rsidRDefault="004B3CF7" w:rsidP="0057088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1: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Các tiện ích và giao diện của phần mềm</w:t>
            </w:r>
          </w:p>
          <w:p w:rsidR="004B3CF7" w:rsidRPr="003F37B4" w:rsidRDefault="004B3CF7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2: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Các công cụ vẽ phác 2D</w:t>
            </w:r>
          </w:p>
        </w:tc>
        <w:tc>
          <w:tcPr>
            <w:tcW w:w="2691" w:type="dxa"/>
            <w:vAlign w:val="center"/>
          </w:tcPr>
          <w:p w:rsidR="00C82788" w:rsidRPr="0063397B" w:rsidRDefault="00927A51" w:rsidP="00C827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39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Sử dụng đư</w:t>
            </w:r>
            <w:r w:rsidR="00C82788" w:rsidRPr="006339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ợc các</w:t>
            </w:r>
            <w:r w:rsidRPr="006339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chức năng trên phần mềm và các</w:t>
            </w:r>
            <w:r w:rsidR="00C82788" w:rsidRPr="006339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công cụ vẽ phác 2D để vẽ </w:t>
            </w:r>
            <w:r w:rsidR="00353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</w:t>
            </w:r>
            <w:r w:rsidR="00C82788" w:rsidRPr="006339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ược các chi tiết</w:t>
            </w:r>
          </w:p>
          <w:p w:rsidR="004F725C" w:rsidRPr="0063397B" w:rsidRDefault="004F725C" w:rsidP="005708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2" w:type="dxa"/>
            <w:vAlign w:val="center"/>
          </w:tcPr>
          <w:p w:rsidR="000421CC" w:rsidRPr="00927A51" w:rsidRDefault="000421CC" w:rsidP="000421C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</w:t>
            </w:r>
          </w:p>
          <w:p w:rsidR="000421CC" w:rsidRPr="00927A51" w:rsidRDefault="000421CC" w:rsidP="000421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Chiếu </w:t>
            </w:r>
            <w:r w:rsidR="000340E7"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và t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rình bày các chức năng trên giao diện phần mềm</w:t>
            </w:r>
          </w:p>
          <w:p w:rsidR="000421CC" w:rsidRPr="00927A51" w:rsidRDefault="000421CC" w:rsidP="000421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Trình bày về các lệnh vẽ phác 2D</w:t>
            </w:r>
          </w:p>
          <w:p w:rsidR="000421CC" w:rsidRPr="00927A51" w:rsidRDefault="000421CC" w:rsidP="000421CC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</w:p>
          <w:p w:rsidR="00195287" w:rsidRPr="00927A51" w:rsidRDefault="00195287" w:rsidP="001952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-Sử dụng được các tiện ích trên giao diện phần mềm</w:t>
            </w:r>
          </w:p>
          <w:p w:rsidR="00195287" w:rsidRPr="00927A51" w:rsidRDefault="00195287" w:rsidP="001952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Sử dụng đuợc các công cụ vẽ phác 2D để vẽ dược các chi tiết</w:t>
            </w:r>
          </w:p>
          <w:p w:rsidR="004F725C" w:rsidRPr="00927A51" w:rsidRDefault="004F725C" w:rsidP="001952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:rsidR="004F725C" w:rsidRPr="003F37B4" w:rsidRDefault="004F725C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4B3CF7" w:rsidRPr="003F37B4" w:rsidTr="000340E7">
        <w:tc>
          <w:tcPr>
            <w:tcW w:w="867" w:type="dxa"/>
            <w:vAlign w:val="center"/>
          </w:tcPr>
          <w:p w:rsidR="004B3CF7" w:rsidRPr="0088709A" w:rsidRDefault="00C1056B" w:rsidP="00C1056B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="0088709A">
              <w:rPr>
                <w:rFonts w:ascii="Times New Roman" w:eastAsia="Times New Roman" w:hAnsi="Times New Roman" w:cs="Times New Roman"/>
                <w:sz w:val="28"/>
                <w:szCs w:val="28"/>
              </w:rPr>
              <w:t>4,5,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6,7,8,9</w:t>
            </w:r>
          </w:p>
        </w:tc>
        <w:tc>
          <w:tcPr>
            <w:tcW w:w="2361" w:type="dxa"/>
            <w:vAlign w:val="center"/>
          </w:tcPr>
          <w:p w:rsidR="004B3CF7" w:rsidRPr="00C82788" w:rsidRDefault="004B3CF7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CHƯƠNG 2: XÂY DỰNG MÔ HÌNH 3D</w:t>
            </w:r>
          </w:p>
          <w:p w:rsidR="004B3CF7" w:rsidRPr="00C82788" w:rsidRDefault="004B3CF7" w:rsidP="0057088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3: 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>Các công cụ quan sát và đối tượng làm việc</w:t>
            </w:r>
          </w:p>
          <w:p w:rsidR="004B3CF7" w:rsidRDefault="004B3CF7" w:rsidP="00570880">
            <w:pPr>
              <w:spacing w:after="0"/>
              <w:rPr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4: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Các lệnh tạo mô hình 3D</w:t>
            </w:r>
          </w:p>
        </w:tc>
        <w:tc>
          <w:tcPr>
            <w:tcW w:w="2691" w:type="dxa"/>
            <w:vAlign w:val="center"/>
          </w:tcPr>
          <w:p w:rsidR="00927A51" w:rsidRPr="00927A51" w:rsidRDefault="00927A51" w:rsidP="00927A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Sử dụng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được 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 lệnh vẽ 2D và 3D để vẽ các bản vẽ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4B3CF7" w:rsidRPr="003F37B4" w:rsidRDefault="004B3CF7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2" w:type="dxa"/>
            <w:vAlign w:val="center"/>
          </w:tcPr>
          <w:p w:rsidR="000340E7" w:rsidRPr="00927A51" w:rsidRDefault="000340E7" w:rsidP="000340E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 </w:t>
            </w:r>
          </w:p>
          <w:p w:rsidR="000340E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giải thích  chức năng các công cụ quan sát và các đối tượng làm việc</w:t>
            </w:r>
          </w:p>
          <w:p w:rsidR="000340E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0340E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Đánh giá các bản vẽ của sinh viên gửi qua email, dropbox...</w:t>
            </w:r>
          </w:p>
          <w:p w:rsidR="000340E7" w:rsidRPr="00927A51" w:rsidRDefault="000340E7" w:rsidP="000340E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</w:p>
          <w:p w:rsidR="000340E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Sử dụng các lệnh vẽ 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2D và 3D để vẽ các bản vẽ</w:t>
            </w:r>
          </w:p>
          <w:p w:rsidR="000340E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0340E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Làm bài tập và gửi cho giảng viên qua email, dropbox</w:t>
            </w:r>
          </w:p>
          <w:p w:rsidR="004B3CF7" w:rsidRPr="00927A51" w:rsidRDefault="000340E7" w:rsidP="000340E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hiểu thêm từ tài liệu 4, 5, mạng internet</w:t>
            </w:r>
          </w:p>
        </w:tc>
        <w:tc>
          <w:tcPr>
            <w:tcW w:w="1545" w:type="dxa"/>
            <w:vAlign w:val="center"/>
          </w:tcPr>
          <w:p w:rsidR="004B3CF7" w:rsidRPr="002E3C9E" w:rsidRDefault="00C27DD2" w:rsidP="002E3C9E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C9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Vẽ chi tiết theo bản vẽ</w:t>
            </w:r>
          </w:p>
        </w:tc>
      </w:tr>
      <w:tr w:rsidR="000340E7" w:rsidRPr="003F37B4" w:rsidTr="000340E7">
        <w:tc>
          <w:tcPr>
            <w:tcW w:w="867" w:type="dxa"/>
            <w:vAlign w:val="center"/>
          </w:tcPr>
          <w:p w:rsidR="000340E7" w:rsidRPr="0088709A" w:rsidRDefault="0088709A" w:rsidP="0088709A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10,11</w:t>
            </w:r>
          </w:p>
        </w:tc>
        <w:tc>
          <w:tcPr>
            <w:tcW w:w="2361" w:type="dxa"/>
            <w:vAlign w:val="center"/>
          </w:tcPr>
          <w:p w:rsidR="000340E7" w:rsidRPr="00C82788" w:rsidRDefault="000340E7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CHƯƠNG 3: BẢN VẼ KỸ THUẬT</w:t>
            </w:r>
          </w:p>
          <w:p w:rsidR="000340E7" w:rsidRPr="00C82788" w:rsidRDefault="000340E7" w:rsidP="0057088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5: 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>Môi trường làm việc và soạn thảo bản vẽ kỹ thuật</w:t>
            </w:r>
          </w:p>
          <w:p w:rsidR="000340E7" w:rsidRPr="00C82788" w:rsidRDefault="000340E7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6: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Lệnh tạo hình chiếu, ghi kích thước và các kí hiệu khác trên bản vẽ kỹ thuật</w:t>
            </w:r>
          </w:p>
        </w:tc>
        <w:tc>
          <w:tcPr>
            <w:tcW w:w="2691" w:type="dxa"/>
            <w:vAlign w:val="center"/>
          </w:tcPr>
          <w:p w:rsidR="00850C6D" w:rsidRPr="00927A51" w:rsidRDefault="00850C6D" w:rsidP="00850C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ạo ra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được các 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 vẽ kỹ thuật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2D từ các chi tiết 3D đúng yêu cầu kỹ thuật</w:t>
            </w:r>
          </w:p>
          <w:p w:rsidR="000340E7" w:rsidRPr="003F37B4" w:rsidRDefault="000340E7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2" w:type="dxa"/>
            <w:vAlign w:val="center"/>
          </w:tcPr>
          <w:p w:rsidR="000340E7" w:rsidRPr="00927A51" w:rsidRDefault="000340E7" w:rsidP="0073394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 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hướng dẫn các bước tạo bản vẽ kỹ thuật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Đánh giá các bản vẽ của sinh viên gửi qua email, dropbox...</w:t>
            </w:r>
          </w:p>
          <w:p w:rsidR="000340E7" w:rsidRPr="00927A51" w:rsidRDefault="000340E7" w:rsidP="0073394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Sử dụng </w:t>
            </w:r>
            <w:r w:rsidR="001F213B"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 bản vẽ 3D đã vẽ trước đó để tạo ra bản vẽ kỹ thuật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Làm bài tập và gửi cho giảng viên qua email, dropbox</w:t>
            </w:r>
          </w:p>
          <w:p w:rsidR="000340E7" w:rsidRPr="00927A51" w:rsidRDefault="000340E7" w:rsidP="00733949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hiểu thêm từ tài liệu 4, 5, mạng internet</w:t>
            </w:r>
          </w:p>
        </w:tc>
        <w:tc>
          <w:tcPr>
            <w:tcW w:w="1545" w:type="dxa"/>
            <w:vAlign w:val="center"/>
          </w:tcPr>
          <w:p w:rsidR="00C27DD2" w:rsidRDefault="00C27DD2" w:rsidP="00570880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C9E">
              <w:rPr>
                <w:rFonts w:ascii="Times New Roman" w:eastAsia="Times New Roman" w:hAnsi="Times New Roman" w:cs="Times New Roman"/>
                <w:sz w:val="28"/>
                <w:szCs w:val="28"/>
              </w:rPr>
              <w:t>Vẽ chi tiết theo bản vẽ</w:t>
            </w:r>
          </w:p>
          <w:p w:rsidR="000340E7" w:rsidRPr="00C27DD2" w:rsidRDefault="00C27DD2" w:rsidP="00C27DD2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Tạo ra bản vẽ kỹ thuật 2D từ chi tiết 3D đã vẽ</w:t>
            </w:r>
            <w:r w:rsidRPr="00C27D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404" w:rsidRPr="003F37B4" w:rsidTr="000340E7">
        <w:tc>
          <w:tcPr>
            <w:tcW w:w="867" w:type="dxa"/>
            <w:vAlign w:val="center"/>
          </w:tcPr>
          <w:p w:rsidR="00A87404" w:rsidRPr="0088709A" w:rsidRDefault="0088709A" w:rsidP="003353C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12,13,14,15</w:t>
            </w:r>
          </w:p>
        </w:tc>
        <w:tc>
          <w:tcPr>
            <w:tcW w:w="2361" w:type="dxa"/>
            <w:vAlign w:val="center"/>
          </w:tcPr>
          <w:p w:rsidR="00A87404" w:rsidRPr="00C82788" w:rsidRDefault="00A87404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PHẦN 2: ỨNG DỤNG CAM</w:t>
            </w:r>
          </w:p>
          <w:p w:rsidR="00A87404" w:rsidRPr="00C82788" w:rsidRDefault="00A87404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6: Giới thiệu Phần CAM</w:t>
            </w:r>
          </w:p>
          <w:p w:rsidR="00A87404" w:rsidRPr="00C82788" w:rsidRDefault="00A87404" w:rsidP="0057088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7: Ứng dụng lập trình CAM</w:t>
            </w:r>
          </w:p>
        </w:tc>
        <w:tc>
          <w:tcPr>
            <w:tcW w:w="2691" w:type="dxa"/>
            <w:vAlign w:val="center"/>
          </w:tcPr>
          <w:p w:rsidR="009B3229" w:rsidRPr="00927A51" w:rsidRDefault="009B3229" w:rsidP="009B322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ạo ra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được 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chương trình gia công một số các chi tiết đã vẽ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đạt yêu cầu kỹ thuật</w:t>
            </w:r>
          </w:p>
          <w:p w:rsidR="00A87404" w:rsidRPr="003F37B4" w:rsidRDefault="00A87404" w:rsidP="005708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2" w:type="dxa"/>
            <w:vAlign w:val="center"/>
          </w:tcPr>
          <w:p w:rsidR="00A87404" w:rsidRPr="00927A51" w:rsidRDefault="00A87404" w:rsidP="0073394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 </w:t>
            </w:r>
          </w:p>
          <w:p w:rsidR="00A87404" w:rsidRPr="00927A51" w:rsidRDefault="00A87404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hướng dẫn các bước tạo chương trình gia công trên phần mềm (CAM)</w:t>
            </w:r>
          </w:p>
          <w:p w:rsidR="00A87404" w:rsidRPr="00927A51" w:rsidRDefault="00A87404" w:rsidP="0073394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A87404" w:rsidRPr="00927A51" w:rsidRDefault="00A87404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Đánh giá các bài tập của sinh viên gửi qua email, dropbox...</w:t>
            </w:r>
          </w:p>
          <w:p w:rsidR="00A87404" w:rsidRPr="00927A51" w:rsidRDefault="00A87404" w:rsidP="0073394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Sử dụng các chức năng của phần CAM để tạo ra chương trình gia công một số các chi tiết đã vẽ</w:t>
            </w:r>
          </w:p>
          <w:p w:rsidR="00A87404" w:rsidRPr="00927A51" w:rsidRDefault="00A87404" w:rsidP="0073394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lastRenderedPageBreak/>
              <w:t>Về nhà:</w:t>
            </w:r>
          </w:p>
          <w:p w:rsidR="00A87404" w:rsidRPr="00927A51" w:rsidRDefault="00A87404" w:rsidP="007339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Làm bài tập và gửi cho giảng viên qua email, dropbox</w:t>
            </w:r>
          </w:p>
          <w:p w:rsidR="00A87404" w:rsidRPr="00927A51" w:rsidRDefault="00A87404" w:rsidP="00733949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hiểu thêm từ tài liệu 4, 5, mạng internet</w:t>
            </w:r>
          </w:p>
        </w:tc>
        <w:tc>
          <w:tcPr>
            <w:tcW w:w="1545" w:type="dxa"/>
            <w:vAlign w:val="center"/>
          </w:tcPr>
          <w:p w:rsidR="00392C97" w:rsidRDefault="000E18B5" w:rsidP="00392C97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8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Bài tập </w:t>
            </w:r>
            <w:r w:rsidR="002340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thiết lập trình tự </w:t>
            </w:r>
            <w:r w:rsidR="00392C97">
              <w:rPr>
                <w:rFonts w:ascii="Times New Roman" w:eastAsia="Times New Roman" w:hAnsi="Times New Roman" w:cs="Times New Roman"/>
                <w:sz w:val="28"/>
                <w:szCs w:val="28"/>
              </w:rPr>
              <w:t>tạo chương trình gia công hợp lý</w:t>
            </w:r>
          </w:p>
          <w:p w:rsidR="00392C97" w:rsidRDefault="00392C97" w:rsidP="00392C97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7404" w:rsidRPr="000E18B5" w:rsidRDefault="00A87404" w:rsidP="00392C97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6989"/>
      </w:tblGrid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4F725C" w:rsidRPr="003F37B4" w:rsidRDefault="0048441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Đỗ Thị Phương Khanh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4F725C" w:rsidRPr="003F37B4" w:rsidRDefault="006732A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 cơ điện – cơ điện tử</w:t>
            </w: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4F725C" w:rsidRPr="003F37B4" w:rsidRDefault="0048441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CN Cơ Khí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4F725C" w:rsidRPr="003F37B4" w:rsidRDefault="0048441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phuongkhanh.do@gmail.com</w:t>
            </w: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57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4F725C" w:rsidRPr="003F37B4" w:rsidRDefault="00484412" w:rsidP="005708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0909094459</w:t>
            </w: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bookmarkEnd w:id="0"/>
    <w:bookmarkEnd w:id="1"/>
    <w:p w:rsidR="004F725C" w:rsidRPr="004930AD" w:rsidRDefault="00484412" w:rsidP="004F725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</w:t>
      </w:r>
      <w:r w:rsidR="004F725C" w:rsidRPr="00386305">
        <w:rPr>
          <w:rFonts w:ascii="Times New Roman" w:eastAsia="Times New Roman" w:hAnsi="Times New Roman" w:cs="Times New Roman"/>
          <w:sz w:val="28"/>
          <w:szCs w:val="28"/>
        </w:rPr>
        <w:t xml:space="preserve">TP. HCM, Ngày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 Tháng 6 </w:t>
      </w:r>
      <w:r w:rsidR="004F725C" w:rsidRPr="00386305">
        <w:rPr>
          <w:rFonts w:ascii="Times New Roman" w:eastAsia="Times New Roman" w:hAnsi="Times New Roman" w:cs="Times New Roman"/>
          <w:sz w:val="28"/>
          <w:szCs w:val="28"/>
        </w:rPr>
        <w:t>Năm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E8371E" w:rsidRDefault="004F7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p w:rsidR="0063397B" w:rsidRDefault="0063397B">
      <w:pPr>
        <w:rPr>
          <w:rFonts w:ascii="Times New Roman" w:hAnsi="Times New Roman" w:cs="Times New Roman"/>
          <w:b/>
          <w:sz w:val="28"/>
          <w:szCs w:val="28"/>
        </w:rPr>
      </w:pPr>
    </w:p>
    <w:p w:rsidR="0063397B" w:rsidRDefault="0063397B">
      <w:pPr>
        <w:rPr>
          <w:rFonts w:ascii="Times New Roman" w:hAnsi="Times New Roman" w:cs="Times New Roman"/>
          <w:b/>
          <w:sz w:val="28"/>
          <w:szCs w:val="28"/>
        </w:rPr>
      </w:pPr>
    </w:p>
    <w:p w:rsidR="0063397B" w:rsidRPr="004F725C" w:rsidRDefault="006339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Đỗ Thị Phương Khanh</w:t>
      </w:r>
    </w:p>
    <w:sectPr w:rsidR="0063397B" w:rsidRPr="004F725C" w:rsidSect="004F725C">
      <w:type w:val="continuous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11DB"/>
    <w:multiLevelType w:val="hybridMultilevel"/>
    <w:tmpl w:val="24B46932"/>
    <w:lvl w:ilvl="0" w:tplc="C9BE11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5C"/>
    <w:rsid w:val="00001E16"/>
    <w:rsid w:val="00005643"/>
    <w:rsid w:val="0001456C"/>
    <w:rsid w:val="00022652"/>
    <w:rsid w:val="00024544"/>
    <w:rsid w:val="000260CB"/>
    <w:rsid w:val="00026C2D"/>
    <w:rsid w:val="00030D5F"/>
    <w:rsid w:val="000340E7"/>
    <w:rsid w:val="000361C0"/>
    <w:rsid w:val="00036A93"/>
    <w:rsid w:val="0003770A"/>
    <w:rsid w:val="00041C2C"/>
    <w:rsid w:val="000421CC"/>
    <w:rsid w:val="00046992"/>
    <w:rsid w:val="0005532F"/>
    <w:rsid w:val="00060624"/>
    <w:rsid w:val="00060763"/>
    <w:rsid w:val="00063580"/>
    <w:rsid w:val="00065890"/>
    <w:rsid w:val="00080318"/>
    <w:rsid w:val="00080985"/>
    <w:rsid w:val="000819EC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4DCC"/>
    <w:rsid w:val="000C6445"/>
    <w:rsid w:val="000D13FA"/>
    <w:rsid w:val="000D15EB"/>
    <w:rsid w:val="000D18CE"/>
    <w:rsid w:val="000D36C5"/>
    <w:rsid w:val="000E18B5"/>
    <w:rsid w:val="000E25E2"/>
    <w:rsid w:val="000E4769"/>
    <w:rsid w:val="000F374B"/>
    <w:rsid w:val="000F7F5A"/>
    <w:rsid w:val="0010004B"/>
    <w:rsid w:val="00102840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51161"/>
    <w:rsid w:val="001514EE"/>
    <w:rsid w:val="00155349"/>
    <w:rsid w:val="00160F47"/>
    <w:rsid w:val="0016475D"/>
    <w:rsid w:val="00165380"/>
    <w:rsid w:val="00175875"/>
    <w:rsid w:val="00177DB7"/>
    <w:rsid w:val="001838D5"/>
    <w:rsid w:val="001843B3"/>
    <w:rsid w:val="00187C96"/>
    <w:rsid w:val="00192DE0"/>
    <w:rsid w:val="001948D6"/>
    <w:rsid w:val="00195287"/>
    <w:rsid w:val="001A0EC4"/>
    <w:rsid w:val="001A1C34"/>
    <w:rsid w:val="001A526F"/>
    <w:rsid w:val="001A619E"/>
    <w:rsid w:val="001B22E6"/>
    <w:rsid w:val="001B2E2A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6386"/>
    <w:rsid w:val="001F1BEA"/>
    <w:rsid w:val="001F213B"/>
    <w:rsid w:val="001F2E46"/>
    <w:rsid w:val="001F40A5"/>
    <w:rsid w:val="00202119"/>
    <w:rsid w:val="002112B8"/>
    <w:rsid w:val="00215FA5"/>
    <w:rsid w:val="00222940"/>
    <w:rsid w:val="00222A87"/>
    <w:rsid w:val="00222C02"/>
    <w:rsid w:val="00230296"/>
    <w:rsid w:val="00234018"/>
    <w:rsid w:val="00235111"/>
    <w:rsid w:val="00244299"/>
    <w:rsid w:val="00244E98"/>
    <w:rsid w:val="0026005F"/>
    <w:rsid w:val="00261685"/>
    <w:rsid w:val="00263AC1"/>
    <w:rsid w:val="00271785"/>
    <w:rsid w:val="00272DE8"/>
    <w:rsid w:val="0027399F"/>
    <w:rsid w:val="00273B69"/>
    <w:rsid w:val="00274244"/>
    <w:rsid w:val="0027429E"/>
    <w:rsid w:val="002855EF"/>
    <w:rsid w:val="00291C6D"/>
    <w:rsid w:val="002945BD"/>
    <w:rsid w:val="0029561D"/>
    <w:rsid w:val="00295EC9"/>
    <w:rsid w:val="002965F8"/>
    <w:rsid w:val="002A1DA2"/>
    <w:rsid w:val="002A2ADA"/>
    <w:rsid w:val="002A60C7"/>
    <w:rsid w:val="002C4852"/>
    <w:rsid w:val="002C55D6"/>
    <w:rsid w:val="002C6099"/>
    <w:rsid w:val="002D062E"/>
    <w:rsid w:val="002D4004"/>
    <w:rsid w:val="002D4967"/>
    <w:rsid w:val="002D55D5"/>
    <w:rsid w:val="002E3C9E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53C8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3A52"/>
    <w:rsid w:val="00355B41"/>
    <w:rsid w:val="00357D93"/>
    <w:rsid w:val="0036434C"/>
    <w:rsid w:val="00367966"/>
    <w:rsid w:val="00372AA5"/>
    <w:rsid w:val="00380750"/>
    <w:rsid w:val="00390564"/>
    <w:rsid w:val="00392C97"/>
    <w:rsid w:val="003957B8"/>
    <w:rsid w:val="003A4B90"/>
    <w:rsid w:val="003A6BB8"/>
    <w:rsid w:val="003A7383"/>
    <w:rsid w:val="003B0E95"/>
    <w:rsid w:val="003B1DE5"/>
    <w:rsid w:val="003B6DEA"/>
    <w:rsid w:val="003B7154"/>
    <w:rsid w:val="003C0028"/>
    <w:rsid w:val="003D75F2"/>
    <w:rsid w:val="003E0225"/>
    <w:rsid w:val="003E2342"/>
    <w:rsid w:val="003E2522"/>
    <w:rsid w:val="003E72F3"/>
    <w:rsid w:val="003F2E6E"/>
    <w:rsid w:val="00402413"/>
    <w:rsid w:val="00402C28"/>
    <w:rsid w:val="00421DFE"/>
    <w:rsid w:val="004271FC"/>
    <w:rsid w:val="0043094D"/>
    <w:rsid w:val="00431A76"/>
    <w:rsid w:val="00435FFC"/>
    <w:rsid w:val="0044079B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4412"/>
    <w:rsid w:val="00486DFB"/>
    <w:rsid w:val="00487178"/>
    <w:rsid w:val="0049483A"/>
    <w:rsid w:val="00497AE3"/>
    <w:rsid w:val="004A4ACD"/>
    <w:rsid w:val="004A4BCA"/>
    <w:rsid w:val="004B07D9"/>
    <w:rsid w:val="004B1F5A"/>
    <w:rsid w:val="004B3CF7"/>
    <w:rsid w:val="004B644A"/>
    <w:rsid w:val="004B7CAC"/>
    <w:rsid w:val="004C15A5"/>
    <w:rsid w:val="004C5D9E"/>
    <w:rsid w:val="004C771E"/>
    <w:rsid w:val="004D1AE1"/>
    <w:rsid w:val="004D314D"/>
    <w:rsid w:val="004D46E2"/>
    <w:rsid w:val="004E0B5E"/>
    <w:rsid w:val="004E1B03"/>
    <w:rsid w:val="004F5C79"/>
    <w:rsid w:val="004F725C"/>
    <w:rsid w:val="005041CB"/>
    <w:rsid w:val="005065CC"/>
    <w:rsid w:val="00510724"/>
    <w:rsid w:val="00514D1E"/>
    <w:rsid w:val="005214F6"/>
    <w:rsid w:val="005236C9"/>
    <w:rsid w:val="0053359E"/>
    <w:rsid w:val="00541EE9"/>
    <w:rsid w:val="00546B09"/>
    <w:rsid w:val="00551B06"/>
    <w:rsid w:val="00553F55"/>
    <w:rsid w:val="00554DBD"/>
    <w:rsid w:val="005551F5"/>
    <w:rsid w:val="00556F49"/>
    <w:rsid w:val="005603FC"/>
    <w:rsid w:val="0056440C"/>
    <w:rsid w:val="00567D8F"/>
    <w:rsid w:val="005756FA"/>
    <w:rsid w:val="0058105E"/>
    <w:rsid w:val="005904FB"/>
    <w:rsid w:val="005A4B62"/>
    <w:rsid w:val="005B264A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5F609A"/>
    <w:rsid w:val="00600F21"/>
    <w:rsid w:val="0060291D"/>
    <w:rsid w:val="006047C7"/>
    <w:rsid w:val="00613952"/>
    <w:rsid w:val="00620B98"/>
    <w:rsid w:val="00631E95"/>
    <w:rsid w:val="00632BD1"/>
    <w:rsid w:val="0063397B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32A2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49D5"/>
    <w:rsid w:val="006F55C6"/>
    <w:rsid w:val="006F6D39"/>
    <w:rsid w:val="006F74AF"/>
    <w:rsid w:val="00704179"/>
    <w:rsid w:val="0070493B"/>
    <w:rsid w:val="007177DF"/>
    <w:rsid w:val="00721818"/>
    <w:rsid w:val="00723923"/>
    <w:rsid w:val="00732D3B"/>
    <w:rsid w:val="0073569B"/>
    <w:rsid w:val="00743120"/>
    <w:rsid w:val="007431F5"/>
    <w:rsid w:val="00743F7C"/>
    <w:rsid w:val="00744698"/>
    <w:rsid w:val="007520E2"/>
    <w:rsid w:val="007552D7"/>
    <w:rsid w:val="0076370B"/>
    <w:rsid w:val="00764CA5"/>
    <w:rsid w:val="0076691D"/>
    <w:rsid w:val="007824C8"/>
    <w:rsid w:val="00784FC5"/>
    <w:rsid w:val="00794F61"/>
    <w:rsid w:val="007966B7"/>
    <w:rsid w:val="007A2FD1"/>
    <w:rsid w:val="007A39BA"/>
    <w:rsid w:val="007A6A53"/>
    <w:rsid w:val="007B5220"/>
    <w:rsid w:val="007C08EE"/>
    <w:rsid w:val="007E11B9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738E"/>
    <w:rsid w:val="00850C6D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6C25"/>
    <w:rsid w:val="0088709A"/>
    <w:rsid w:val="00897F26"/>
    <w:rsid w:val="008A6D66"/>
    <w:rsid w:val="008B1410"/>
    <w:rsid w:val="008B4574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F2323"/>
    <w:rsid w:val="008F4399"/>
    <w:rsid w:val="00911524"/>
    <w:rsid w:val="00920DA7"/>
    <w:rsid w:val="00921581"/>
    <w:rsid w:val="00925338"/>
    <w:rsid w:val="00927A51"/>
    <w:rsid w:val="00940A56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3229"/>
    <w:rsid w:val="009B6247"/>
    <w:rsid w:val="009B6D5D"/>
    <w:rsid w:val="009C20E8"/>
    <w:rsid w:val="009C51A5"/>
    <w:rsid w:val="009D027E"/>
    <w:rsid w:val="009D0A58"/>
    <w:rsid w:val="009D37FD"/>
    <w:rsid w:val="009E4A4F"/>
    <w:rsid w:val="009E7E52"/>
    <w:rsid w:val="00A1062D"/>
    <w:rsid w:val="00A17DA4"/>
    <w:rsid w:val="00A21BD9"/>
    <w:rsid w:val="00A3012C"/>
    <w:rsid w:val="00A313DC"/>
    <w:rsid w:val="00A33B41"/>
    <w:rsid w:val="00A34061"/>
    <w:rsid w:val="00A36A47"/>
    <w:rsid w:val="00A518B8"/>
    <w:rsid w:val="00A53429"/>
    <w:rsid w:val="00A5762F"/>
    <w:rsid w:val="00A62234"/>
    <w:rsid w:val="00A64607"/>
    <w:rsid w:val="00A65EDD"/>
    <w:rsid w:val="00A70752"/>
    <w:rsid w:val="00A86AF5"/>
    <w:rsid w:val="00A87404"/>
    <w:rsid w:val="00A94301"/>
    <w:rsid w:val="00A947CE"/>
    <w:rsid w:val="00A957AB"/>
    <w:rsid w:val="00A95A85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D7E"/>
    <w:rsid w:val="00AE284E"/>
    <w:rsid w:val="00AE2F99"/>
    <w:rsid w:val="00AE561E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62115"/>
    <w:rsid w:val="00B64096"/>
    <w:rsid w:val="00B66E3B"/>
    <w:rsid w:val="00B71240"/>
    <w:rsid w:val="00B71519"/>
    <w:rsid w:val="00B7178C"/>
    <w:rsid w:val="00B73560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C0C90"/>
    <w:rsid w:val="00BC4174"/>
    <w:rsid w:val="00BC549B"/>
    <w:rsid w:val="00BC7AAE"/>
    <w:rsid w:val="00BD5243"/>
    <w:rsid w:val="00BD5B2B"/>
    <w:rsid w:val="00BE2559"/>
    <w:rsid w:val="00BE5A16"/>
    <w:rsid w:val="00BE6B18"/>
    <w:rsid w:val="00BF0292"/>
    <w:rsid w:val="00BF0341"/>
    <w:rsid w:val="00C1056B"/>
    <w:rsid w:val="00C12887"/>
    <w:rsid w:val="00C134C6"/>
    <w:rsid w:val="00C15735"/>
    <w:rsid w:val="00C15BF9"/>
    <w:rsid w:val="00C20BC2"/>
    <w:rsid w:val="00C24690"/>
    <w:rsid w:val="00C27DD2"/>
    <w:rsid w:val="00C34877"/>
    <w:rsid w:val="00C40967"/>
    <w:rsid w:val="00C440AD"/>
    <w:rsid w:val="00C516C9"/>
    <w:rsid w:val="00C5561F"/>
    <w:rsid w:val="00C56EC8"/>
    <w:rsid w:val="00C624C1"/>
    <w:rsid w:val="00C64A7D"/>
    <w:rsid w:val="00C67B6C"/>
    <w:rsid w:val="00C7641A"/>
    <w:rsid w:val="00C76B56"/>
    <w:rsid w:val="00C81159"/>
    <w:rsid w:val="00C82788"/>
    <w:rsid w:val="00C90B24"/>
    <w:rsid w:val="00C94BFA"/>
    <w:rsid w:val="00C962F9"/>
    <w:rsid w:val="00CB0FF2"/>
    <w:rsid w:val="00CB47CC"/>
    <w:rsid w:val="00CB6D89"/>
    <w:rsid w:val="00CC064B"/>
    <w:rsid w:val="00CC3E82"/>
    <w:rsid w:val="00CC5E22"/>
    <w:rsid w:val="00CD1716"/>
    <w:rsid w:val="00CD323F"/>
    <w:rsid w:val="00CD7CC8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3FA1"/>
    <w:rsid w:val="00DB5076"/>
    <w:rsid w:val="00DB511C"/>
    <w:rsid w:val="00DC0337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6B39"/>
    <w:rsid w:val="00E07597"/>
    <w:rsid w:val="00E076B7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7E05"/>
    <w:rsid w:val="00E601E5"/>
    <w:rsid w:val="00E61AC0"/>
    <w:rsid w:val="00E647C1"/>
    <w:rsid w:val="00E70494"/>
    <w:rsid w:val="00E8371E"/>
    <w:rsid w:val="00E90171"/>
    <w:rsid w:val="00E90E14"/>
    <w:rsid w:val="00E9434F"/>
    <w:rsid w:val="00E948F5"/>
    <w:rsid w:val="00E95A93"/>
    <w:rsid w:val="00EA2EAD"/>
    <w:rsid w:val="00EA37F0"/>
    <w:rsid w:val="00EB504B"/>
    <w:rsid w:val="00EB7A46"/>
    <w:rsid w:val="00EB7A5C"/>
    <w:rsid w:val="00ED22F9"/>
    <w:rsid w:val="00ED67F5"/>
    <w:rsid w:val="00EE1EA5"/>
    <w:rsid w:val="00EE4B6A"/>
    <w:rsid w:val="00EF1605"/>
    <w:rsid w:val="00EF165C"/>
    <w:rsid w:val="00EF572D"/>
    <w:rsid w:val="00F002E3"/>
    <w:rsid w:val="00F03E46"/>
    <w:rsid w:val="00F06D84"/>
    <w:rsid w:val="00F15307"/>
    <w:rsid w:val="00F17A33"/>
    <w:rsid w:val="00F20DA5"/>
    <w:rsid w:val="00F2151D"/>
    <w:rsid w:val="00F21B5E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BA47B73-F870-47D4-B468-FE1DCA7C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TUAN</dc:creator>
  <cp:lastModifiedBy>Khanh Do</cp:lastModifiedBy>
  <cp:revision>145</cp:revision>
  <dcterms:created xsi:type="dcterms:W3CDTF">2017-06-01T06:29:00Z</dcterms:created>
  <dcterms:modified xsi:type="dcterms:W3CDTF">2017-06-16T09:25:00Z</dcterms:modified>
</cp:coreProperties>
</file>